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8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8"/>
          <w:szCs w:val="28"/>
        </w:rPr>
      </w:pPr>
    </w:p>
    <w:p w:rsidR="007A2010" w:rsidRPr="00E87343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7A2010" w:rsidRPr="00E87343" w:rsidTr="006C515F">
        <w:tc>
          <w:tcPr>
            <w:tcW w:w="9029" w:type="dxa"/>
            <w:gridSpan w:val="4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7A2010" w:rsidRPr="00E87343" w:rsidTr="006C515F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3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</w:tc>
      </w:tr>
      <w:tr w:rsidR="007A2010" w:rsidRPr="00E87343" w:rsidTr="006C515F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3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С.Ф.Бутырина</w:t>
            </w:r>
            <w:proofErr w:type="spellEnd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A2010" w:rsidRPr="00E87343" w:rsidTr="006C515F">
        <w:tc>
          <w:tcPr>
            <w:tcW w:w="4855" w:type="dxa"/>
            <w:tcBorders>
              <w:top w:val="single" w:sz="4" w:space="0" w:color="auto"/>
            </w:tcBorders>
          </w:tcPr>
          <w:p w:rsidR="007A2010" w:rsidRPr="00E87343" w:rsidRDefault="007A2010" w:rsidP="007A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3"/>
            <w:vAlign w:val="center"/>
          </w:tcPr>
          <w:p w:rsidR="007A2010" w:rsidRPr="00E87343" w:rsidRDefault="007A2010" w:rsidP="007A2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2010" w:rsidRPr="00E87343" w:rsidTr="006C515F">
        <w:tc>
          <w:tcPr>
            <w:tcW w:w="4855" w:type="dxa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>«___» ______________ 2015 г.</w:t>
            </w:r>
          </w:p>
        </w:tc>
      </w:tr>
      <w:tr w:rsidR="007A2010" w:rsidRPr="00E87343" w:rsidTr="006C515F">
        <w:tc>
          <w:tcPr>
            <w:tcW w:w="10598" w:type="dxa"/>
            <w:gridSpan w:val="5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10" w:rsidRPr="00E87343" w:rsidTr="006C515F">
        <w:tc>
          <w:tcPr>
            <w:tcW w:w="10598" w:type="dxa"/>
            <w:gridSpan w:val="5"/>
          </w:tcPr>
          <w:p w:rsidR="007A2010" w:rsidRPr="00E87343" w:rsidRDefault="007A2010" w:rsidP="007A2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7A2010" w:rsidRPr="00E87343" w:rsidTr="006C515F">
        <w:trPr>
          <w:gridAfter w:val="4"/>
          <w:wAfter w:w="5743" w:type="dxa"/>
        </w:trPr>
        <w:tc>
          <w:tcPr>
            <w:tcW w:w="4855" w:type="dxa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10" w:rsidRPr="00E87343" w:rsidTr="006C515F">
        <w:trPr>
          <w:gridAfter w:val="4"/>
          <w:wAfter w:w="5743" w:type="dxa"/>
        </w:trPr>
        <w:tc>
          <w:tcPr>
            <w:tcW w:w="4855" w:type="dxa"/>
          </w:tcPr>
          <w:p w:rsidR="007A2010" w:rsidRPr="007A2010" w:rsidRDefault="007A2010" w:rsidP="00307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 </w:t>
            </w:r>
            <w:r w:rsidRPr="00357A6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  <w:r w:rsidRPr="007A2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схемы размещения  летнего кафе при стационарном предприятии общественного питания "</w:t>
            </w:r>
            <w:proofErr w:type="spellStart"/>
            <w:r w:rsidRPr="007A2010">
              <w:rPr>
                <w:rFonts w:ascii="Times New Roman" w:hAnsi="Times New Roman" w:cs="Times New Roman"/>
                <w:b/>
                <w:sz w:val="28"/>
                <w:szCs w:val="28"/>
              </w:rPr>
              <w:t>Тапчан</w:t>
            </w:r>
            <w:proofErr w:type="spellEnd"/>
            <w:r w:rsidRPr="007A2010">
              <w:rPr>
                <w:rFonts w:ascii="Times New Roman" w:hAnsi="Times New Roman" w:cs="Times New Roman"/>
                <w:b/>
                <w:sz w:val="28"/>
                <w:szCs w:val="28"/>
              </w:rPr>
              <w:t>" ООО "Планета" по адресу: Ленинградское шоссе, вл.112, к.4, стр.5</w:t>
            </w:r>
          </w:p>
        </w:tc>
      </w:tr>
    </w:tbl>
    <w:p w:rsidR="004644EE" w:rsidRDefault="004644EE" w:rsidP="004D2738">
      <w:pPr>
        <w:pStyle w:val="a5"/>
        <w:ind w:firstLine="700"/>
      </w:pPr>
    </w:p>
    <w:p w:rsidR="00763D52" w:rsidRDefault="00763D52" w:rsidP="004D2738">
      <w:pPr>
        <w:pStyle w:val="a5"/>
        <w:ind w:firstLine="700"/>
      </w:pPr>
    </w:p>
    <w:p w:rsidR="004D2738" w:rsidRDefault="004D2738" w:rsidP="004D2738">
      <w:pPr>
        <w:pStyle w:val="a5"/>
        <w:ind w:firstLine="700"/>
      </w:pPr>
      <w:r w:rsidRPr="00420A46">
        <w:t xml:space="preserve">В соответствии с </w:t>
      </w:r>
      <w:r w:rsidRPr="0046024D">
        <w:t>пунктом 2</w:t>
      </w:r>
      <w:r w:rsidRPr="00420A46"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>
        <w:t>»</w:t>
      </w:r>
      <w:r w:rsidR="0046024D">
        <w:t xml:space="preserve"> и </w:t>
      </w:r>
      <w:r w:rsidR="0046024D">
        <w:rPr>
          <w:rFonts w:eastAsia="Calibri"/>
          <w:color w:val="000000"/>
          <w:spacing w:val="4"/>
        </w:rPr>
        <w:t xml:space="preserve">на основании  обращения </w:t>
      </w:r>
      <w:r w:rsidR="003F1464">
        <w:rPr>
          <w:rFonts w:eastAsia="Calibri"/>
          <w:color w:val="000000"/>
          <w:spacing w:val="4"/>
        </w:rPr>
        <w:t xml:space="preserve">главы управы </w:t>
      </w:r>
      <w:r w:rsidR="0046024D">
        <w:rPr>
          <w:rFonts w:eastAsia="Calibri"/>
          <w:color w:val="000000"/>
          <w:spacing w:val="4"/>
        </w:rPr>
        <w:t xml:space="preserve">от </w:t>
      </w:r>
      <w:r w:rsidR="003F1464">
        <w:rPr>
          <w:rFonts w:eastAsia="Calibri"/>
          <w:color w:val="000000"/>
          <w:spacing w:val="4"/>
        </w:rPr>
        <w:t>13.03.2</w:t>
      </w:r>
      <w:r w:rsidR="0046024D">
        <w:rPr>
          <w:rFonts w:eastAsia="Calibri"/>
          <w:color w:val="000000"/>
          <w:spacing w:val="4"/>
        </w:rPr>
        <w:t xml:space="preserve">015г.№ </w:t>
      </w:r>
      <w:r w:rsidR="003F1464">
        <w:rPr>
          <w:rFonts w:eastAsia="Calibri"/>
          <w:color w:val="000000"/>
          <w:spacing w:val="4"/>
        </w:rPr>
        <w:t>314/1-56</w:t>
      </w:r>
      <w:r w:rsidR="0046024D">
        <w:rPr>
          <w:rFonts w:eastAsia="Calibri"/>
          <w:color w:val="000000"/>
          <w:spacing w:val="4"/>
        </w:rPr>
        <w:t>,</w:t>
      </w:r>
      <w:r w:rsidR="0046024D">
        <w:t xml:space="preserve"> </w:t>
      </w:r>
    </w:p>
    <w:p w:rsidR="00763D52" w:rsidRDefault="00763D52" w:rsidP="004D2738">
      <w:pPr>
        <w:pStyle w:val="a5"/>
        <w:ind w:firstLine="700"/>
      </w:pPr>
    </w:p>
    <w:p w:rsidR="004D2738" w:rsidRDefault="004D2738" w:rsidP="004D2738">
      <w:pPr>
        <w:pStyle w:val="a5"/>
        <w:ind w:firstLine="700"/>
        <w:jc w:val="center"/>
        <w:rPr>
          <w:b/>
        </w:rPr>
      </w:pPr>
      <w:r w:rsidRPr="00B11EA2">
        <w:rPr>
          <w:b/>
        </w:rPr>
        <w:t>Совет депутатов решил:</w:t>
      </w:r>
    </w:p>
    <w:p w:rsidR="00763D52" w:rsidRDefault="00763D52" w:rsidP="004D2738">
      <w:pPr>
        <w:pStyle w:val="a5"/>
        <w:ind w:firstLine="700"/>
        <w:jc w:val="center"/>
        <w:rPr>
          <w:b/>
        </w:rPr>
      </w:pPr>
    </w:p>
    <w:p w:rsidR="009F0224" w:rsidRPr="00755425" w:rsidRDefault="00763D52" w:rsidP="009F0224">
      <w:pPr>
        <w:pStyle w:val="a5"/>
        <w:numPr>
          <w:ilvl w:val="0"/>
          <w:numId w:val="1"/>
        </w:numPr>
        <w:rPr>
          <w:iCs/>
        </w:rPr>
      </w:pPr>
      <w:r>
        <w:t xml:space="preserve">Согласовать </w:t>
      </w:r>
      <w:r w:rsidR="00951C1A">
        <w:t xml:space="preserve"> </w:t>
      </w:r>
      <w:r w:rsidR="003F1464">
        <w:t>проект</w:t>
      </w:r>
      <w:r w:rsidR="003F1464" w:rsidRPr="003F1464">
        <w:t xml:space="preserve">  </w:t>
      </w:r>
      <w:r w:rsidR="003F1464" w:rsidRPr="00357A6B">
        <w:t>изменения</w:t>
      </w:r>
      <w:r w:rsidR="003F1464" w:rsidRPr="00307E19">
        <w:rPr>
          <w:color w:val="FF0000"/>
        </w:rPr>
        <w:t xml:space="preserve"> </w:t>
      </w:r>
      <w:r w:rsidR="003F1464" w:rsidRPr="003F1464">
        <w:t>схемы размещения  летнего кафе при стационарном предприятии общественного питания "</w:t>
      </w:r>
      <w:proofErr w:type="spellStart"/>
      <w:r w:rsidR="003F1464" w:rsidRPr="003F1464">
        <w:t>Тапчан</w:t>
      </w:r>
      <w:proofErr w:type="spellEnd"/>
      <w:r w:rsidR="003F1464" w:rsidRPr="003F1464">
        <w:t>" ООО "Планета" по адресу: Ленинградское шоссе, вл.112, к.4, стр.5</w:t>
      </w:r>
      <w:r w:rsidR="00357A6B">
        <w:t xml:space="preserve">.  Проект включает </w:t>
      </w:r>
      <w:r w:rsidR="00755425">
        <w:t>102 посадочных места</w:t>
      </w:r>
      <w:r w:rsidR="00357A6B">
        <w:t xml:space="preserve">, расположение по главному фасаду по Ленинградскому шоссе, период использования с </w:t>
      </w:r>
      <w:r w:rsidR="00413E3D">
        <w:t>01</w:t>
      </w:r>
      <w:r w:rsidR="00357A6B">
        <w:t xml:space="preserve"> апреля по </w:t>
      </w:r>
      <w:r w:rsidR="00413E3D">
        <w:t>01</w:t>
      </w:r>
      <w:r w:rsidR="00357A6B">
        <w:t xml:space="preserve"> ноября (включительно).</w:t>
      </w:r>
      <w:r w:rsidR="00755425">
        <w:t xml:space="preserve"> </w:t>
      </w:r>
    </w:p>
    <w:p w:rsidR="00420A46" w:rsidRPr="00BA58BA" w:rsidRDefault="00420A46" w:rsidP="00420A4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Cs w:val="28"/>
        </w:rPr>
      </w:pPr>
      <w:r w:rsidRPr="00BA58BA">
        <w:rPr>
          <w:color w:val="000000"/>
          <w:spacing w:val="4"/>
          <w:szCs w:val="28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BA58BA">
        <w:rPr>
          <w:color w:val="000000"/>
          <w:spacing w:val="3"/>
          <w:szCs w:val="28"/>
        </w:rPr>
        <w:t>органов  исполнительной  власти   города  Москвы.</w:t>
      </w:r>
    </w:p>
    <w:p w:rsidR="00420A46" w:rsidRPr="00842916" w:rsidRDefault="00420A46" w:rsidP="00420A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3"/>
          <w:szCs w:val="28"/>
        </w:rPr>
      </w:pPr>
      <w:r w:rsidRPr="00842916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>
        <w:rPr>
          <w:rFonts w:eastAsia="Times New Roman"/>
          <w:szCs w:val="28"/>
          <w:lang w:eastAsia="ru-RU"/>
        </w:rPr>
        <w:t>и разместить на официальном сайте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20A46" w:rsidRDefault="00420A46" w:rsidP="00420A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</w:pPr>
      <w:r w:rsidRPr="00842916">
        <w:rPr>
          <w:color w:val="000000"/>
          <w:szCs w:val="28"/>
        </w:rPr>
        <w:t xml:space="preserve">Контроль    за    выполнением    настоящего    решения    возложить    на   главу </w:t>
      </w:r>
      <w:r w:rsidRPr="00842916">
        <w:rPr>
          <w:color w:val="000000"/>
          <w:spacing w:val="-1"/>
          <w:szCs w:val="28"/>
        </w:rPr>
        <w:t xml:space="preserve">муниципального округа Левобережный </w:t>
      </w:r>
      <w:proofErr w:type="spellStart"/>
      <w:r w:rsidRPr="00842916">
        <w:rPr>
          <w:color w:val="000000"/>
          <w:spacing w:val="-1"/>
          <w:szCs w:val="28"/>
        </w:rPr>
        <w:t>С.Ф.Бутырину</w:t>
      </w:r>
      <w:proofErr w:type="spellEnd"/>
      <w:r w:rsidRPr="00842916">
        <w:rPr>
          <w:color w:val="000000"/>
          <w:spacing w:val="-1"/>
          <w:szCs w:val="28"/>
        </w:rPr>
        <w:t>.</w:t>
      </w:r>
    </w:p>
    <w:p w:rsidR="0046024D" w:rsidRPr="004441EE" w:rsidRDefault="0046024D" w:rsidP="0046024D">
      <w:pPr>
        <w:spacing w:after="0" w:line="240" w:lineRule="auto"/>
      </w:pPr>
    </w:p>
    <w:p w:rsidR="001443E7" w:rsidRDefault="001443E7" w:rsidP="007A20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A2010" w:rsidRPr="00E87343" w:rsidTr="006C515F">
        <w:trPr>
          <w:trHeight w:val="294"/>
        </w:trPr>
        <w:tc>
          <w:tcPr>
            <w:tcW w:w="4472" w:type="dxa"/>
            <w:gridSpan w:val="2"/>
          </w:tcPr>
          <w:p w:rsidR="007A2010" w:rsidRPr="00E87343" w:rsidRDefault="007A2010" w:rsidP="00E53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A2010" w:rsidRPr="00E87343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</w:tcPr>
          <w:p w:rsidR="007A2010" w:rsidRPr="00E87343" w:rsidRDefault="007A2010" w:rsidP="00E53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СОГЛАСОВАН:</w:t>
            </w:r>
          </w:p>
        </w:tc>
      </w:tr>
      <w:tr w:rsidR="007A2010" w:rsidRPr="00E87343" w:rsidTr="006C515F">
        <w:trPr>
          <w:trHeight w:val="937"/>
        </w:trPr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7A2010" w:rsidRPr="00E531C6" w:rsidRDefault="00E531C6" w:rsidP="00E53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1C6">
              <w:rPr>
                <w:rFonts w:ascii="Times New Roman" w:eastAsia="Times New Roman" w:hAnsi="Times New Roman" w:cs="Times New Roman"/>
              </w:rPr>
              <w:t>Главный специалист потребительского рынка и услуг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531C6">
              <w:rPr>
                <w:rFonts w:ascii="Times New Roman" w:eastAsia="Times New Roman" w:hAnsi="Times New Roman" w:cs="Times New Roman"/>
              </w:rPr>
              <w:t>района Левобережный города Москвы</w:t>
            </w:r>
          </w:p>
          <w:p w:rsidR="007A2010" w:rsidRPr="00E531C6" w:rsidRDefault="00E531C6" w:rsidP="00E53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531C6">
              <w:rPr>
                <w:rFonts w:ascii="Times New Roman" w:eastAsia="Times New Roman" w:hAnsi="Times New Roman" w:cs="Times New Roman"/>
                <w:b/>
              </w:rPr>
              <w:t>С. В.Бычкова</w:t>
            </w:r>
            <w:r w:rsidRPr="00E531C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7A2010" w:rsidRPr="00E87343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7A2010" w:rsidRPr="00E87343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</w:rPr>
              <w:t xml:space="preserve">Глава муниципального округа Левобережный </w:t>
            </w:r>
          </w:p>
          <w:p w:rsidR="007A2010" w:rsidRPr="00E87343" w:rsidRDefault="007A2010" w:rsidP="00E531C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531C6" w:rsidRDefault="00E531C6" w:rsidP="00E531C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7A2010" w:rsidRPr="00E87343" w:rsidRDefault="007A2010" w:rsidP="00E531C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С.Ф. Бутырина</w:t>
            </w:r>
          </w:p>
        </w:tc>
      </w:tr>
      <w:tr w:rsidR="007A2010" w:rsidRPr="00E87343" w:rsidTr="00E531C6">
        <w:trPr>
          <w:trHeight w:val="247"/>
        </w:trPr>
        <w:tc>
          <w:tcPr>
            <w:tcW w:w="2543" w:type="dxa"/>
            <w:tcBorders>
              <w:top w:val="single" w:sz="4" w:space="0" w:color="auto"/>
            </w:tcBorders>
          </w:tcPr>
          <w:p w:rsidR="007A2010" w:rsidRPr="00E531C6" w:rsidRDefault="007A2010" w:rsidP="00E531C6">
            <w:pPr>
              <w:spacing w:after="0" w:line="240" w:lineRule="auto"/>
              <w:rPr>
                <w:rFonts w:eastAsia="Times New Roman"/>
              </w:rPr>
            </w:pPr>
            <w:r w:rsidRPr="00E87343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="00E531C6">
              <w:rPr>
                <w:rFonts w:eastAsia="Times New Roman"/>
              </w:rPr>
              <w:t>495 708 08 02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A2010" w:rsidRPr="00E87343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909" w:type="dxa"/>
            <w:vMerge/>
            <w:tcBorders>
              <w:top w:val="single" w:sz="4" w:space="0" w:color="auto"/>
            </w:tcBorders>
          </w:tcPr>
          <w:p w:rsidR="007A2010" w:rsidRPr="00E87343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:rsidR="007A2010" w:rsidRPr="00E87343" w:rsidRDefault="007A2010" w:rsidP="00E531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34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7A2010" w:rsidRPr="0046024D" w:rsidRDefault="007A2010" w:rsidP="00357A6B">
      <w:pPr>
        <w:rPr>
          <w:rFonts w:ascii="Times New Roman" w:hAnsi="Times New Roman" w:cs="Times New Roman"/>
        </w:rPr>
      </w:pPr>
    </w:p>
    <w:sectPr w:rsidR="007A2010" w:rsidRPr="0046024D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934E59"/>
    <w:multiLevelType w:val="hybridMultilevel"/>
    <w:tmpl w:val="02F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43531"/>
    <w:rsid w:val="0006709A"/>
    <w:rsid w:val="00072019"/>
    <w:rsid w:val="00086161"/>
    <w:rsid w:val="000D39CB"/>
    <w:rsid w:val="00105AE3"/>
    <w:rsid w:val="001443E7"/>
    <w:rsid w:val="001941F6"/>
    <w:rsid w:val="001977CF"/>
    <w:rsid w:val="001B53C7"/>
    <w:rsid w:val="00247B32"/>
    <w:rsid w:val="00282426"/>
    <w:rsid w:val="002B2B98"/>
    <w:rsid w:val="00307E19"/>
    <w:rsid w:val="00357A6B"/>
    <w:rsid w:val="00393664"/>
    <w:rsid w:val="003F1464"/>
    <w:rsid w:val="00413E3D"/>
    <w:rsid w:val="00420A46"/>
    <w:rsid w:val="00434131"/>
    <w:rsid w:val="0044418A"/>
    <w:rsid w:val="004445F5"/>
    <w:rsid w:val="0046024D"/>
    <w:rsid w:val="004644EE"/>
    <w:rsid w:val="004C34F6"/>
    <w:rsid w:val="004D2738"/>
    <w:rsid w:val="005A50B8"/>
    <w:rsid w:val="006F7DD8"/>
    <w:rsid w:val="00740271"/>
    <w:rsid w:val="00755425"/>
    <w:rsid w:val="00763D52"/>
    <w:rsid w:val="0079392F"/>
    <w:rsid w:val="007A2010"/>
    <w:rsid w:val="007B6019"/>
    <w:rsid w:val="007C5B24"/>
    <w:rsid w:val="007C6526"/>
    <w:rsid w:val="007D317D"/>
    <w:rsid w:val="007E1E0A"/>
    <w:rsid w:val="007F267E"/>
    <w:rsid w:val="008831E9"/>
    <w:rsid w:val="008D540C"/>
    <w:rsid w:val="008E24EF"/>
    <w:rsid w:val="00900210"/>
    <w:rsid w:val="00951C1A"/>
    <w:rsid w:val="009F0224"/>
    <w:rsid w:val="00AF4145"/>
    <w:rsid w:val="00B16D28"/>
    <w:rsid w:val="00BE4D7C"/>
    <w:rsid w:val="00BE641A"/>
    <w:rsid w:val="00BF7FB4"/>
    <w:rsid w:val="00C350AE"/>
    <w:rsid w:val="00C55E10"/>
    <w:rsid w:val="00C957C6"/>
    <w:rsid w:val="00CA4B9F"/>
    <w:rsid w:val="00D877BB"/>
    <w:rsid w:val="00D961E7"/>
    <w:rsid w:val="00DE1B06"/>
    <w:rsid w:val="00E531C6"/>
    <w:rsid w:val="00E64B5A"/>
    <w:rsid w:val="00E7614A"/>
    <w:rsid w:val="00F43B74"/>
    <w:rsid w:val="00F9576D"/>
    <w:rsid w:val="00FC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1</cp:lastModifiedBy>
  <cp:revision>3</cp:revision>
  <cp:lastPrinted>2015-03-17T13:08:00Z</cp:lastPrinted>
  <dcterms:created xsi:type="dcterms:W3CDTF">2015-03-24T09:09:00Z</dcterms:created>
  <dcterms:modified xsi:type="dcterms:W3CDTF">2015-03-25T09:54:00Z</dcterms:modified>
</cp:coreProperties>
</file>